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94" w:rsidRPr="008E0894" w:rsidRDefault="008E0894" w:rsidP="008E0894">
      <w:pPr>
        <w:rPr>
          <w:b/>
          <w:sz w:val="28"/>
          <w:szCs w:val="28"/>
        </w:rPr>
      </w:pPr>
      <w:r w:rsidRPr="008E0894">
        <w:rPr>
          <w:b/>
          <w:sz w:val="28"/>
          <w:szCs w:val="28"/>
        </w:rPr>
        <w:t xml:space="preserve">Clean9- program oczyszczający </w:t>
      </w:r>
      <w:proofErr w:type="spellStart"/>
      <w:r w:rsidRPr="008E0894">
        <w:rPr>
          <w:b/>
          <w:sz w:val="28"/>
          <w:szCs w:val="28"/>
        </w:rPr>
        <w:t>Forever</w:t>
      </w:r>
      <w:proofErr w:type="spellEnd"/>
    </w:p>
    <w:p w:rsidR="008E0894" w:rsidRPr="00931A1F" w:rsidRDefault="008E0894" w:rsidP="008E0894">
      <w:pPr>
        <w:rPr>
          <w:b/>
        </w:rPr>
      </w:pPr>
      <w:bookmarkStart w:id="0" w:name="_GoBack"/>
      <w:r w:rsidRPr="00931A1F">
        <w:rPr>
          <w:b/>
        </w:rPr>
        <w:t>Czy możesz wygl</w:t>
      </w:r>
      <w:r w:rsidRPr="00931A1F">
        <w:rPr>
          <w:b/>
        </w:rPr>
        <w:t>ą</w:t>
      </w:r>
      <w:r w:rsidRPr="00931A1F">
        <w:rPr>
          <w:b/>
        </w:rPr>
        <w:t xml:space="preserve">dać i czuć się lepiej już w 9 dni? </w:t>
      </w:r>
      <w:r w:rsidR="00931A1F" w:rsidRPr="00931A1F">
        <w:rPr>
          <w:b/>
        </w:rPr>
        <w:t xml:space="preserve">   </w:t>
      </w:r>
      <w:r w:rsidRPr="00931A1F">
        <w:rPr>
          <w:b/>
        </w:rPr>
        <w:t>TAK!</w:t>
      </w:r>
    </w:p>
    <w:bookmarkEnd w:id="0"/>
    <w:p w:rsidR="008E0894" w:rsidRDefault="008E0894" w:rsidP="008E0894">
      <w:r w:rsidRPr="008E0894">
        <w:rPr>
          <w:b/>
        </w:rPr>
        <w:t>Program CLEAN 9</w:t>
      </w:r>
      <w:r>
        <w:t xml:space="preserve"> może ci pomóc wyruszyć w drogę ku szczuplejszej sylwetce i lepszej kondycji. Ten skuteczny, prosty w użyciu program oczyszczający da narzędzia potrzebne do zapoczątkowania procesu transformacji twojego ciała!</w:t>
      </w:r>
    </w:p>
    <w:p w:rsidR="008E0894" w:rsidRDefault="008E0894" w:rsidP="008E0894">
      <w:r w:rsidRPr="008E0894">
        <w:rPr>
          <w:b/>
        </w:rPr>
        <w:t>Czego możesz się spodziewać</w:t>
      </w:r>
      <w:r>
        <w:t xml:space="preserve"> w ciągu następnych 9 dni?</w:t>
      </w:r>
    </w:p>
    <w:p w:rsidR="008E0894" w:rsidRDefault="008E0894" w:rsidP="008E0894">
      <w:r w:rsidRPr="008E0894">
        <w:rPr>
          <w:b/>
        </w:rPr>
        <w:t>Będziesz</w:t>
      </w:r>
      <w:r>
        <w:t xml:space="preserve"> wyglądać i czuć się lepiej oraz zaczniesz eliminować nagromadzone toksyny, przez które możesz nie przyswajać w pełni substancji odżywczych z pożywienia. poczujesz się również lżej i zyskasz więcej energii, udowadniając, że potrafisz przejąć kontrolę nad swoim apetytem. zobaczysz, jak twoje ciało zaczyna się zmieniać. </w:t>
      </w:r>
    </w:p>
    <w:p w:rsidR="008E0894" w:rsidRDefault="008E0894" w:rsidP="008E0894">
      <w:r w:rsidRPr="008E0894">
        <w:rPr>
          <w:b/>
        </w:rPr>
        <w:t>Co ciekawe,</w:t>
      </w:r>
      <w:r>
        <w:t xml:space="preserve"> osobom z problemem anoreksji również polecany jest ten program. Mamy potwierdzone przypadki kiedy oczyszczenie organizmu było kluczowym elementem w procesie odzyskiwania siły i wagi osobom z takimi problemami.</w:t>
      </w:r>
    </w:p>
    <w:p w:rsidR="008E0894" w:rsidRDefault="008E0894" w:rsidP="008E0894">
      <w:r w:rsidRPr="008E0894">
        <w:rPr>
          <w:b/>
        </w:rPr>
        <w:t>Oczyść</w:t>
      </w:r>
      <w:r>
        <w:t xml:space="preserve"> swój organizm z toksyn i </w:t>
      </w:r>
      <w:r w:rsidRPr="008E0894">
        <w:rPr>
          <w:b/>
        </w:rPr>
        <w:t>poczuj więcej energii</w:t>
      </w:r>
      <w:r>
        <w:t xml:space="preserve"> po przeprowadzonym programie Clean9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Products.</w:t>
      </w:r>
    </w:p>
    <w:p w:rsidR="008E0894" w:rsidRDefault="008E0894" w:rsidP="008E0894">
      <w:r w:rsidRPr="008E0894">
        <w:rPr>
          <w:b/>
        </w:rPr>
        <w:t xml:space="preserve"> </w:t>
      </w:r>
      <w:proofErr w:type="spellStart"/>
      <w:r w:rsidRPr="008E0894">
        <w:rPr>
          <w:b/>
        </w:rPr>
        <w:t>Clean</w:t>
      </w:r>
      <w:proofErr w:type="spellEnd"/>
      <w:r w:rsidRPr="008E0894">
        <w:rPr>
          <w:b/>
        </w:rPr>
        <w:t xml:space="preserve"> 9 zawiera:</w:t>
      </w:r>
    </w:p>
    <w:p w:rsidR="008E0894" w:rsidRDefault="008E0894" w:rsidP="008E0894">
      <w:r>
        <w:t>*</w:t>
      </w:r>
      <w:r>
        <w:t xml:space="preserve">  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 2 szt.</w:t>
      </w:r>
      <w:r>
        <w:br/>
        <w:t>*</w:t>
      </w:r>
      <w:r>
        <w:t xml:space="preserve">   </w:t>
      </w:r>
      <w:proofErr w:type="spellStart"/>
      <w:r>
        <w:t>Forever</w:t>
      </w:r>
      <w:proofErr w:type="spellEnd"/>
      <w:r>
        <w:t xml:space="preserve"> Lite Ultra </w:t>
      </w:r>
      <w:proofErr w:type="spellStart"/>
      <w:r>
        <w:t>Shake</w:t>
      </w:r>
      <w:proofErr w:type="spellEnd"/>
      <w:r>
        <w:t xml:space="preserve"> - 1 szt.</w:t>
      </w:r>
      <w:r>
        <w:br/>
        <w:t>*</w:t>
      </w:r>
      <w:r>
        <w:t xml:space="preserve">   Pakiet C9- </w:t>
      </w:r>
      <w:proofErr w:type="spellStart"/>
      <w:r>
        <w:t>Broszura+miarka</w:t>
      </w:r>
      <w:proofErr w:type="spellEnd"/>
      <w:r>
        <w:br/>
        <w:t>*</w:t>
      </w:r>
      <w:r>
        <w:t xml:space="preserve">  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Therm</w:t>
      </w:r>
      <w:proofErr w:type="spellEnd"/>
      <w:r>
        <w:t xml:space="preserve"> - 18 tabletek</w:t>
      </w:r>
      <w:r>
        <w:br/>
        <w:t>*</w:t>
      </w:r>
      <w:r>
        <w:t xml:space="preserve">  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- 9 saszetek</w:t>
      </w:r>
      <w:r>
        <w:br/>
        <w:t>*</w:t>
      </w:r>
      <w:r>
        <w:t xml:space="preserve">  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Garcinia</w:t>
      </w:r>
      <w:proofErr w:type="spellEnd"/>
      <w:r>
        <w:t xml:space="preserve"> Plus - 54 kapsułek</w:t>
      </w:r>
    </w:p>
    <w:p w:rsidR="008E0894" w:rsidRDefault="008E0894" w:rsidP="008E0894">
      <w:r w:rsidRPr="008E0894">
        <w:rPr>
          <w:b/>
        </w:rPr>
        <w:t>Zalecenie:</w:t>
      </w:r>
      <w:r>
        <w:rPr>
          <w:b/>
        </w:rPr>
        <w:br/>
      </w:r>
      <w:r>
        <w:t>Przed rozpoczęciem jakiegokolwiek programu ćwiczeń i/lub diety, skonsultuj się ze swoim lekarzem rodzinnym lub wykwalifikowanym specjalistą opieki zdrowotnej</w:t>
      </w:r>
      <w:r>
        <w:t>, który zna temat profilaktyki zdrowia</w:t>
      </w:r>
      <w:r>
        <w:t>.</w:t>
      </w:r>
    </w:p>
    <w:p w:rsidR="008E0894" w:rsidRDefault="008E0894" w:rsidP="008E0894"/>
    <w:sectPr w:rsidR="008E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94"/>
    <w:rsid w:val="0086417E"/>
    <w:rsid w:val="008E0894"/>
    <w:rsid w:val="009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474A-B36C-41C4-94F8-B8659BD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2019-07-16T19:02:00Z</dcterms:created>
  <dcterms:modified xsi:type="dcterms:W3CDTF">2019-07-16T19:02:00Z</dcterms:modified>
</cp:coreProperties>
</file>